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60CD" w14:textId="77777777" w:rsidR="00C45215" w:rsidRPr="00BA6FE1" w:rsidRDefault="0086045A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Allegato </w:t>
      </w:r>
      <w:r w:rsidR="00C45215" w:rsidRPr="00BA6FE1">
        <w:rPr>
          <w:rFonts w:ascii="Garamond" w:hAnsi="Garamond"/>
          <w:bCs/>
        </w:rPr>
        <w:t>7/A</w:t>
      </w:r>
    </w:p>
    <w:p w14:paraId="7D5A88A3" w14:textId="77777777"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14:paraId="1538D233" w14:textId="259D64FF" w:rsidR="00BA6FE1" w:rsidRPr="001A65F6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AC4BE1" w:rsidRPr="001A65F6">
        <w:rPr>
          <w:rFonts w:ascii="Garamond" w:hAnsi="Garamond"/>
          <w:b/>
        </w:rPr>
        <w:t>20</w:t>
      </w:r>
      <w:r w:rsidR="00AC4BE1">
        <w:rPr>
          <w:rFonts w:ascii="Garamond" w:hAnsi="Garamond"/>
          <w:b/>
        </w:rPr>
        <w:t>21</w:t>
      </w:r>
      <w:r w:rsidRPr="001A65F6">
        <w:rPr>
          <w:rFonts w:ascii="Garamond" w:hAnsi="Garamond"/>
          <w:b/>
        </w:rPr>
        <w:t>/</w:t>
      </w:r>
      <w:r w:rsidR="00AC4BE1" w:rsidRPr="001A65F6">
        <w:rPr>
          <w:rFonts w:ascii="Garamond" w:hAnsi="Garamond"/>
          <w:b/>
        </w:rPr>
        <w:t>20</w:t>
      </w:r>
      <w:r w:rsidR="00AC4BE1">
        <w:rPr>
          <w:rFonts w:ascii="Garamond" w:hAnsi="Garamond"/>
          <w:b/>
        </w:rPr>
        <w:t>22</w:t>
      </w:r>
    </w:p>
    <w:p w14:paraId="3FE4A11B" w14:textId="77777777" w:rsidR="001A65F6" w:rsidRPr="00BA6FE1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14:paraId="41055396" w14:textId="77777777"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DI AVVENUTA CONSEGNA DEL PLICO DI OFFERTA </w:t>
      </w:r>
    </w:p>
    <w:p w14:paraId="046485FA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14:paraId="1F746B30" w14:textId="55BE0605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Si attesta che, in data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</w:t>
      </w:r>
      <w:r w:rsidR="005674CC">
        <w:rPr>
          <w:rFonts w:ascii="Garamond" w:hAnsi="Garamond"/>
          <w:bCs/>
        </w:rPr>
        <w:t xml:space="preserve"> </w:t>
      </w:r>
      <w:r w:rsidRPr="00BA6FE1">
        <w:rPr>
          <w:rFonts w:ascii="Garamond" w:hAnsi="Garamond"/>
          <w:bCs/>
        </w:rPr>
        <w:t>alle ore ………</w:t>
      </w:r>
      <w:r w:rsidR="00C4754C">
        <w:rPr>
          <w:rFonts w:ascii="Garamond" w:hAnsi="Garamond"/>
          <w:bCs/>
        </w:rPr>
        <w:t>………………………………… è qui presente il/</w:t>
      </w:r>
      <w:r w:rsidRPr="00BA6FE1">
        <w:rPr>
          <w:rFonts w:ascii="Garamond" w:hAnsi="Garamond"/>
          <w:bCs/>
        </w:rPr>
        <w:t>la sig.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1A65F6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1A65F6" w:rsidRPr="00C91547">
        <w:rPr>
          <w:rFonts w:ascii="Garamond" w:hAnsi="Garamond" w:cs="Arial"/>
          <w:b/>
        </w:rPr>
        <w:t xml:space="preserve">NEL PERIODO INVERNALE DELL’ANNO TERMICO </w:t>
      </w:r>
      <w:r w:rsidR="00AC4BE1" w:rsidRPr="00C91547">
        <w:rPr>
          <w:rFonts w:ascii="Garamond" w:hAnsi="Garamond" w:cs="Arial"/>
          <w:b/>
        </w:rPr>
        <w:t>20</w:t>
      </w:r>
      <w:r w:rsidR="00AC4BE1">
        <w:rPr>
          <w:rFonts w:ascii="Garamond" w:hAnsi="Garamond" w:cs="Arial"/>
          <w:b/>
        </w:rPr>
        <w:t>21</w:t>
      </w:r>
      <w:r w:rsidR="001A65F6" w:rsidRPr="00C91547">
        <w:rPr>
          <w:rFonts w:ascii="Garamond" w:hAnsi="Garamond" w:cs="Arial"/>
          <w:b/>
        </w:rPr>
        <w:t>/</w:t>
      </w:r>
      <w:r w:rsidR="00AC4BE1" w:rsidRPr="00C91547">
        <w:rPr>
          <w:rFonts w:ascii="Garamond" w:hAnsi="Garamond" w:cs="Arial"/>
          <w:b/>
        </w:rPr>
        <w:t>20</w:t>
      </w:r>
      <w:r w:rsidR="00AC4BE1">
        <w:rPr>
          <w:rFonts w:ascii="Garamond" w:hAnsi="Garamond" w:cs="Arial"/>
          <w:b/>
        </w:rPr>
        <w:t>22</w:t>
      </w:r>
      <w:r w:rsidRPr="00BA6FE1">
        <w:rPr>
          <w:rFonts w:ascii="Garamond" w:hAnsi="Garamond"/>
          <w:bCs/>
        </w:rPr>
        <w:t>”.</w:t>
      </w:r>
    </w:p>
    <w:p w14:paraId="5040E016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63E1890D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5E53A87D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14:paraId="4A73AB69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5283B97A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226F7176" w14:textId="77777777"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…………………………………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……………………………..</w:t>
      </w:r>
    </w:p>
    <w:p w14:paraId="2860842D" w14:textId="77777777"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19BB70B1" w14:textId="77777777"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46DEEE92" w14:textId="77777777"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717340AF" w14:textId="77777777"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6D857E1F" w14:textId="77777777"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3544518A" w14:textId="77777777"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18F8F2BA" w14:textId="77777777"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21848A03" w14:textId="77777777" w:rsidR="00C45215" w:rsidRPr="00BA6FE1" w:rsidRDefault="00C45215" w:rsidP="002B22FF">
      <w:pPr>
        <w:spacing w:line="280" w:lineRule="exact"/>
        <w:ind w:left="4390" w:right="282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RECAPITANTE</w:t>
      </w:r>
    </w:p>
    <w:sectPr w:rsidR="00C45215" w:rsidRPr="00BA6FE1" w:rsidSect="00BA6FE1">
      <w:headerReference w:type="default" r:id="rId7"/>
      <w:footerReference w:type="default" r:id="rId8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93B7" w14:textId="77777777" w:rsidR="00347013" w:rsidRDefault="00347013" w:rsidP="00343E0E">
      <w:r>
        <w:separator/>
      </w:r>
    </w:p>
  </w:endnote>
  <w:endnote w:type="continuationSeparator" w:id="0">
    <w:p w14:paraId="353EADD3" w14:textId="77777777"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L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0992" w14:textId="77777777" w:rsidR="006B2CD8" w:rsidRDefault="00473D5C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 w14:anchorId="2614F83A"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50A8" w14:textId="77777777" w:rsidR="00347013" w:rsidRDefault="00347013" w:rsidP="00343E0E">
      <w:r>
        <w:separator/>
      </w:r>
    </w:p>
  </w:footnote>
  <w:footnote w:type="continuationSeparator" w:id="0">
    <w:p w14:paraId="5AEB4010" w14:textId="77777777"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217" w14:textId="77777777"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 wp14:anchorId="0A0DAEB3" wp14:editId="49F3B935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5604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1A65F6"/>
    <w:rsid w:val="002B22FF"/>
    <w:rsid w:val="00315146"/>
    <w:rsid w:val="003306B9"/>
    <w:rsid w:val="00342042"/>
    <w:rsid w:val="00343E0E"/>
    <w:rsid w:val="00347013"/>
    <w:rsid w:val="00375230"/>
    <w:rsid w:val="003A2E8C"/>
    <w:rsid w:val="003F2905"/>
    <w:rsid w:val="00400DD1"/>
    <w:rsid w:val="00425006"/>
    <w:rsid w:val="004410DA"/>
    <w:rsid w:val="00444336"/>
    <w:rsid w:val="00473D5C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674CC"/>
    <w:rsid w:val="00591698"/>
    <w:rsid w:val="005C74A4"/>
    <w:rsid w:val="005D5470"/>
    <w:rsid w:val="005D69CA"/>
    <w:rsid w:val="005E2F7E"/>
    <w:rsid w:val="0060357B"/>
    <w:rsid w:val="0067694C"/>
    <w:rsid w:val="00682400"/>
    <w:rsid w:val="006B2CD8"/>
    <w:rsid w:val="006E4806"/>
    <w:rsid w:val="00723B49"/>
    <w:rsid w:val="00765BA0"/>
    <w:rsid w:val="007D0F99"/>
    <w:rsid w:val="007D5B35"/>
    <w:rsid w:val="00802CFB"/>
    <w:rsid w:val="00804235"/>
    <w:rsid w:val="0086045A"/>
    <w:rsid w:val="00863E0C"/>
    <w:rsid w:val="00896F56"/>
    <w:rsid w:val="008979B7"/>
    <w:rsid w:val="008A045D"/>
    <w:rsid w:val="008A6BDB"/>
    <w:rsid w:val="00923052"/>
    <w:rsid w:val="009278D8"/>
    <w:rsid w:val="009375E0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AC4BE1"/>
    <w:rsid w:val="00B21E1E"/>
    <w:rsid w:val="00B248EF"/>
    <w:rsid w:val="00B2613D"/>
    <w:rsid w:val="00B3425E"/>
    <w:rsid w:val="00B43135"/>
    <w:rsid w:val="00BA6FE1"/>
    <w:rsid w:val="00BC4C21"/>
    <w:rsid w:val="00BD1904"/>
    <w:rsid w:val="00BE3BED"/>
    <w:rsid w:val="00C11F18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87CA5"/>
    <w:rsid w:val="00DC75FA"/>
    <w:rsid w:val="00DD1698"/>
    <w:rsid w:val="00DF08E2"/>
    <w:rsid w:val="00E10640"/>
    <w:rsid w:val="00E17FB6"/>
    <w:rsid w:val="00E32514"/>
    <w:rsid w:val="00E60F62"/>
    <w:rsid w:val="00EB00BB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B7D23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oNotEmbedSmartTags/>
  <w:decimalSymbol w:val=","/>
  <w:listSeparator w:val=";"/>
  <w14:docId w14:val="0C69E934"/>
  <w15:docId w15:val="{3ED3D3B4-2A3F-40C0-AFD0-A82DE84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8074-2515-4D82-8935-BB3457B7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797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Flaminia De Dea</cp:lastModifiedBy>
  <cp:revision>2</cp:revision>
  <cp:lastPrinted>2013-09-09T10:38:00Z</cp:lastPrinted>
  <dcterms:created xsi:type="dcterms:W3CDTF">2021-12-03T09:54:00Z</dcterms:created>
  <dcterms:modified xsi:type="dcterms:W3CDTF">2021-12-03T09:54:00Z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